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F13814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Professional Personal Project (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spacing w:val="15"/>
                <w:sz w:val="28"/>
                <w:szCs w:val="28"/>
              </w:rPr>
              <w:t>PPP)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DB7A95" w:rsidRDefault="00DB7A95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Ouled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Hadj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Brahim</w:t>
            </w:r>
            <w:proofErr w:type="spellEnd"/>
            <w:r w:rsidR="0065530B"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65530B" w:rsidRPr="00DB7A95">
              <w:rPr>
                <w:rFonts w:asciiTheme="minorBidi" w:hAnsiTheme="minorBid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F13814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="00DB7A95"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ohbaichs@gmail.com</w:t>
              </w:r>
            </w:hyperlink>
            <w:r w:rsidR="004C2A95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F13814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F13814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Thursday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F13814" w:rsidP="00F1381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9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="008E18F2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F1381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Thursday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DB7A95" w:rsidRDefault="00F13814" w:rsidP="00F1381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11</w:t>
            </w:r>
            <w:r w:rsidR="00DB7A95"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:00:00</w:t>
            </w:r>
            <w:r w:rsid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DB7A95"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DB7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674184784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DB7A95" w:rsidRDefault="00F13814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PPP1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F13814" w:rsidP="008E18F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F13814">
              <w:rPr>
                <w:rFonts w:asciiTheme="minorBidi" w:hAnsiTheme="minorBidi"/>
                <w:color w:val="212121"/>
                <w:sz w:val="18"/>
                <w:szCs w:val="18"/>
              </w:rPr>
              <w:t>Terminology: Defining the professional project, the professional field, introducing oneself...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F13814" w:rsidP="00F13814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UEM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Methodological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297D64" w:rsidP="00501D3E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487D95" w:rsidTr="005F3F43">
        <w:tc>
          <w:tcPr>
            <w:tcW w:w="1165" w:type="dxa"/>
          </w:tcPr>
          <w:p w:rsidR="0065530B" w:rsidRPr="00F13814" w:rsidRDefault="0065530B" w:rsidP="00F13814">
            <w:pPr>
              <w:tabs>
                <w:tab w:val="left" w:pos="433"/>
              </w:tabs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:rsidR="0065530B" w:rsidRPr="00487D95" w:rsidRDefault="0065530B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65530B" w:rsidRPr="00487D95" w:rsidRDefault="00F13814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65530B" w:rsidRPr="00487D95" w:rsidRDefault="0065530B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487D95" w:rsidRDefault="00477C7F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</w:t>
            </w:r>
            <w:r w:rsidR="00501D3E"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S, AR, </w:t>
            </w:r>
            <w:r w:rsidR="00F13814"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1D3E" w:rsidRPr="00487D95" w:rsidTr="005F3F43">
        <w:tc>
          <w:tcPr>
            <w:tcW w:w="1165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01D3E" w:rsidRPr="00487D95" w:rsidRDefault="00501D3E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S, AR, </w:t>
            </w:r>
            <w:r w:rsidR="00F13814"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  <w:bookmarkStart w:id="0" w:name="_GoBack"/>
            <w:bookmarkEnd w:id="0"/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424401"/>
    <w:rsid w:val="00477C7F"/>
    <w:rsid w:val="00487D95"/>
    <w:rsid w:val="004C2A95"/>
    <w:rsid w:val="00501D3E"/>
    <w:rsid w:val="00502E30"/>
    <w:rsid w:val="00565003"/>
    <w:rsid w:val="00570EC8"/>
    <w:rsid w:val="005E74EB"/>
    <w:rsid w:val="005F3F43"/>
    <w:rsid w:val="0065530B"/>
    <w:rsid w:val="00671688"/>
    <w:rsid w:val="0078093F"/>
    <w:rsid w:val="008E18F2"/>
    <w:rsid w:val="009B058F"/>
    <w:rsid w:val="009B4E5E"/>
    <w:rsid w:val="009B5501"/>
    <w:rsid w:val="00A655FA"/>
    <w:rsid w:val="00C376FC"/>
    <w:rsid w:val="00C45123"/>
    <w:rsid w:val="00C6710C"/>
    <w:rsid w:val="00CB62A3"/>
    <w:rsid w:val="00CF0430"/>
    <w:rsid w:val="00DB7A95"/>
    <w:rsid w:val="00DF01E7"/>
    <w:rsid w:val="00E1315E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baic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2023-06-11T23:18:00Z</dcterms:created>
  <dcterms:modified xsi:type="dcterms:W3CDTF">2023-06-11T23:22:00Z</dcterms:modified>
</cp:coreProperties>
</file>